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1F031" w14:textId="60399B99" w:rsidR="00E722FC" w:rsidRDefault="00E722FC" w:rsidP="00E722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7535BA">
        <w:rPr>
          <w:b/>
          <w:sz w:val="32"/>
          <w:szCs w:val="32"/>
        </w:rPr>
        <w:t>9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年无锡职业技术学院大学生社会实践</w:t>
      </w:r>
    </w:p>
    <w:p w14:paraId="12B88ADA" w14:textId="77777777" w:rsidR="00E9324D" w:rsidRPr="00E722FC" w:rsidRDefault="00E722FC" w:rsidP="00E722F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“知行</w:t>
      </w:r>
      <w:r w:rsidRPr="00E722FC">
        <w:rPr>
          <w:rFonts w:hint="eastAsia"/>
          <w:b/>
          <w:sz w:val="32"/>
          <w:szCs w:val="32"/>
        </w:rPr>
        <w:t>促进计划</w:t>
      </w:r>
      <w:r>
        <w:rPr>
          <w:rFonts w:hint="eastAsia"/>
          <w:b/>
          <w:sz w:val="32"/>
          <w:szCs w:val="32"/>
        </w:rPr>
        <w:t>”</w:t>
      </w:r>
      <w:r w:rsidRPr="00E722FC">
        <w:rPr>
          <w:rFonts w:hint="eastAsia"/>
          <w:b/>
          <w:sz w:val="32"/>
          <w:szCs w:val="32"/>
        </w:rPr>
        <w:t>专项行动项目总结表</w:t>
      </w:r>
    </w:p>
    <w:p w14:paraId="4CB39B32" w14:textId="77777777" w:rsidR="00E722FC" w:rsidRDefault="00E722FC"/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671"/>
        <w:gridCol w:w="1284"/>
        <w:gridCol w:w="133"/>
        <w:gridCol w:w="2410"/>
        <w:gridCol w:w="1984"/>
      </w:tblGrid>
      <w:tr w:rsidR="00E722FC" w14:paraId="1F94D888" w14:textId="77777777" w:rsidTr="0074589E">
        <w:trPr>
          <w:trHeight w:val="477"/>
        </w:trPr>
        <w:tc>
          <w:tcPr>
            <w:tcW w:w="1545" w:type="dxa"/>
          </w:tcPr>
          <w:p w14:paraId="2155AA61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姓</w:t>
            </w:r>
            <w:r w:rsidR="006B2CD6">
              <w:rPr>
                <w:rFonts w:hint="eastAsia"/>
                <w:sz w:val="24"/>
                <w:szCs w:val="24"/>
              </w:rPr>
              <w:t xml:space="preserve">    </w:t>
            </w:r>
            <w:r w:rsidRPr="00E722F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71" w:type="dxa"/>
          </w:tcPr>
          <w:p w14:paraId="6E75FD37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F8006BD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410" w:type="dxa"/>
          </w:tcPr>
          <w:p w14:paraId="2D8F5FE5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05EA8DC" w14:textId="77777777" w:rsidR="00E722FC" w:rsidRDefault="00E722FC"/>
          <w:p w14:paraId="7A80E380" w14:textId="77777777" w:rsidR="00E722FC" w:rsidRDefault="00E722FC"/>
          <w:p w14:paraId="3DA48EC6" w14:textId="77777777" w:rsidR="00E722FC" w:rsidRDefault="00E722FC" w:rsidP="00E722FC">
            <w:pPr>
              <w:ind w:firstLineChars="150" w:firstLine="315"/>
            </w:pPr>
          </w:p>
          <w:p w14:paraId="6D0623B5" w14:textId="77777777" w:rsidR="00E722FC" w:rsidRDefault="00E722FC" w:rsidP="00E722FC">
            <w:pPr>
              <w:ind w:firstLineChars="200" w:firstLine="420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E722FC" w14:paraId="31FFD96B" w14:textId="77777777" w:rsidTr="0074589E">
        <w:trPr>
          <w:trHeight w:val="477"/>
        </w:trPr>
        <w:tc>
          <w:tcPr>
            <w:tcW w:w="1545" w:type="dxa"/>
          </w:tcPr>
          <w:p w14:paraId="2C43A3F6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所在班级</w:t>
            </w:r>
          </w:p>
        </w:tc>
        <w:tc>
          <w:tcPr>
            <w:tcW w:w="1671" w:type="dxa"/>
          </w:tcPr>
          <w:p w14:paraId="39F5E3F1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9366AA5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学</w:t>
            </w:r>
            <w:r w:rsidR="006B2CD6">
              <w:rPr>
                <w:rFonts w:hint="eastAsia"/>
                <w:sz w:val="24"/>
                <w:szCs w:val="24"/>
              </w:rPr>
              <w:t xml:space="preserve">    </w:t>
            </w:r>
            <w:r w:rsidRPr="00E722F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10" w:type="dxa"/>
          </w:tcPr>
          <w:p w14:paraId="27A60A78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EC5EDC" w14:textId="77777777" w:rsidR="00E722FC" w:rsidRDefault="00E722FC"/>
        </w:tc>
      </w:tr>
      <w:tr w:rsidR="00E722FC" w14:paraId="14685175" w14:textId="77777777" w:rsidTr="0074589E">
        <w:trPr>
          <w:trHeight w:val="477"/>
        </w:trPr>
        <w:tc>
          <w:tcPr>
            <w:tcW w:w="1545" w:type="dxa"/>
          </w:tcPr>
          <w:p w14:paraId="3F4499E4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实践地点</w:t>
            </w:r>
          </w:p>
        </w:tc>
        <w:tc>
          <w:tcPr>
            <w:tcW w:w="5498" w:type="dxa"/>
            <w:gridSpan w:val="4"/>
          </w:tcPr>
          <w:p w14:paraId="45D08643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BBB8849" w14:textId="77777777" w:rsidR="00E722FC" w:rsidRDefault="00E722FC"/>
        </w:tc>
      </w:tr>
      <w:tr w:rsidR="00E722FC" w14:paraId="147E3DF6" w14:textId="77777777" w:rsidTr="0074589E">
        <w:trPr>
          <w:trHeight w:val="477"/>
        </w:trPr>
        <w:tc>
          <w:tcPr>
            <w:tcW w:w="1545" w:type="dxa"/>
          </w:tcPr>
          <w:p w14:paraId="0109AF94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5498" w:type="dxa"/>
            <w:gridSpan w:val="4"/>
          </w:tcPr>
          <w:p w14:paraId="6BA16B79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AA4EF54" w14:textId="77777777" w:rsidR="00E722FC" w:rsidRDefault="00E722FC"/>
        </w:tc>
      </w:tr>
      <w:tr w:rsidR="00E722FC" w14:paraId="2752812A" w14:textId="77777777" w:rsidTr="0074589E">
        <w:trPr>
          <w:trHeight w:val="477"/>
        </w:trPr>
        <w:tc>
          <w:tcPr>
            <w:tcW w:w="1545" w:type="dxa"/>
          </w:tcPr>
          <w:p w14:paraId="4A1BD50B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1671" w:type="dxa"/>
          </w:tcPr>
          <w:p w14:paraId="28C8D632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BCE15C7" w14:textId="77777777" w:rsidR="00E722FC" w:rsidRPr="00E722FC" w:rsidRDefault="00E722FC">
            <w:pPr>
              <w:rPr>
                <w:sz w:val="24"/>
                <w:szCs w:val="24"/>
              </w:rPr>
            </w:pPr>
            <w:r w:rsidRPr="00E722F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</w:tcPr>
          <w:p w14:paraId="6C26566C" w14:textId="77777777" w:rsidR="00E722FC" w:rsidRPr="00E722FC" w:rsidRDefault="00E722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CE52FD" w14:textId="77777777" w:rsidR="00E722FC" w:rsidRDefault="00E722FC"/>
        </w:tc>
      </w:tr>
      <w:tr w:rsidR="00E722FC" w14:paraId="44B35E49" w14:textId="77777777" w:rsidTr="0074589E">
        <w:trPr>
          <w:trHeight w:val="477"/>
        </w:trPr>
        <w:tc>
          <w:tcPr>
            <w:tcW w:w="1545" w:type="dxa"/>
          </w:tcPr>
          <w:p w14:paraId="2331E627" w14:textId="77777777" w:rsidR="00E722FC" w:rsidRDefault="00E722FC">
            <w:r w:rsidRPr="00E722FC">
              <w:rPr>
                <w:rFonts w:hint="eastAsia"/>
                <w:sz w:val="24"/>
                <w:szCs w:val="24"/>
              </w:rPr>
              <w:t>实践周期</w:t>
            </w:r>
          </w:p>
        </w:tc>
        <w:tc>
          <w:tcPr>
            <w:tcW w:w="7482" w:type="dxa"/>
            <w:gridSpan w:val="5"/>
          </w:tcPr>
          <w:p w14:paraId="4C571AFE" w14:textId="77777777" w:rsidR="00E722FC" w:rsidRDefault="00E722FC" w:rsidP="00E722FC"/>
        </w:tc>
      </w:tr>
      <w:tr w:rsidR="00E722FC" w14:paraId="7A464778" w14:textId="77777777" w:rsidTr="0074589E">
        <w:trPr>
          <w:trHeight w:val="477"/>
        </w:trPr>
        <w:tc>
          <w:tcPr>
            <w:tcW w:w="9027" w:type="dxa"/>
            <w:gridSpan w:val="6"/>
          </w:tcPr>
          <w:p w14:paraId="3034F275" w14:textId="77777777" w:rsidR="00E722FC" w:rsidRPr="006B2CD6" w:rsidRDefault="006B2CD6" w:rsidP="006B2CD6">
            <w:pPr>
              <w:jc w:val="center"/>
              <w:rPr>
                <w:sz w:val="24"/>
                <w:szCs w:val="24"/>
              </w:rPr>
            </w:pPr>
            <w:r w:rsidRPr="006B2CD6">
              <w:rPr>
                <w:rFonts w:hint="eastAsia"/>
                <w:sz w:val="24"/>
                <w:szCs w:val="24"/>
              </w:rPr>
              <w:t>实践项目描述及个人小结</w:t>
            </w:r>
          </w:p>
        </w:tc>
      </w:tr>
      <w:tr w:rsidR="006B2CD6" w14:paraId="293DADD9" w14:textId="77777777" w:rsidTr="0074589E">
        <w:trPr>
          <w:trHeight w:val="6494"/>
        </w:trPr>
        <w:tc>
          <w:tcPr>
            <w:tcW w:w="9027" w:type="dxa"/>
            <w:gridSpan w:val="6"/>
          </w:tcPr>
          <w:p w14:paraId="7530C60B" w14:textId="77777777" w:rsidR="006B2CD6" w:rsidRDefault="006B2CD6" w:rsidP="00E722FC"/>
          <w:p w14:paraId="6B2A9326" w14:textId="77777777" w:rsidR="006B2CD6" w:rsidRDefault="006B2CD6" w:rsidP="00E722FC"/>
          <w:p w14:paraId="5B5BFC15" w14:textId="77777777" w:rsidR="006B2CD6" w:rsidRDefault="006B2CD6" w:rsidP="00E722FC"/>
          <w:p w14:paraId="72E2A564" w14:textId="77777777" w:rsidR="006B2CD6" w:rsidRDefault="006B2CD6" w:rsidP="00E722FC"/>
          <w:p w14:paraId="7BEFDF84" w14:textId="77777777" w:rsidR="006B2CD6" w:rsidRDefault="006B2CD6" w:rsidP="00E722FC"/>
          <w:p w14:paraId="3C5EC443" w14:textId="77777777" w:rsidR="006B2CD6" w:rsidRDefault="006B2CD6" w:rsidP="00E722FC"/>
          <w:p w14:paraId="1A9C1B2E" w14:textId="77777777" w:rsidR="006B2CD6" w:rsidRDefault="006B2CD6" w:rsidP="00E722FC"/>
          <w:p w14:paraId="71CB6935" w14:textId="77777777" w:rsidR="006B2CD6" w:rsidRDefault="006B2CD6" w:rsidP="00E722FC"/>
          <w:p w14:paraId="23900A9F" w14:textId="77777777" w:rsidR="006B2CD6" w:rsidRDefault="006B2CD6" w:rsidP="00E722FC"/>
          <w:p w14:paraId="67F42CAF" w14:textId="77777777" w:rsidR="006B2CD6" w:rsidRDefault="006B2CD6" w:rsidP="00E722FC"/>
          <w:p w14:paraId="1D6314E3" w14:textId="77777777" w:rsidR="006B2CD6" w:rsidRDefault="006B2CD6" w:rsidP="00E722FC"/>
          <w:p w14:paraId="7D24FDBC" w14:textId="77777777" w:rsidR="006B2CD6" w:rsidRDefault="006B2CD6" w:rsidP="00E722FC"/>
          <w:p w14:paraId="0F271B1F" w14:textId="77777777" w:rsidR="006B2CD6" w:rsidRDefault="006B2CD6" w:rsidP="00E722FC"/>
          <w:p w14:paraId="6A48379F" w14:textId="77777777" w:rsidR="006B2CD6" w:rsidRDefault="006B2CD6" w:rsidP="00E722FC"/>
          <w:p w14:paraId="6F8AB3EA" w14:textId="77777777" w:rsidR="006B2CD6" w:rsidRDefault="006B2CD6" w:rsidP="00E722FC"/>
          <w:p w14:paraId="3724FA17" w14:textId="77777777" w:rsidR="006B2CD6" w:rsidRDefault="006B2CD6" w:rsidP="00E722FC"/>
          <w:p w14:paraId="209B155B" w14:textId="77777777" w:rsidR="0074589E" w:rsidRDefault="0074589E" w:rsidP="00E722FC"/>
          <w:p w14:paraId="788F0518" w14:textId="77777777" w:rsidR="0074589E" w:rsidRPr="0074589E" w:rsidRDefault="0074589E" w:rsidP="00E722FC"/>
          <w:p w14:paraId="21C35D09" w14:textId="77777777" w:rsidR="006B2CD6" w:rsidRPr="006B2CD6" w:rsidRDefault="006B2CD6" w:rsidP="00E722F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 w:rsidRPr="006B2CD6">
              <w:rPr>
                <w:rFonts w:hint="eastAsia"/>
                <w:sz w:val="24"/>
                <w:szCs w:val="24"/>
              </w:rPr>
              <w:t xml:space="preserve">       </w:t>
            </w:r>
            <w:r w:rsidRPr="006B2CD6">
              <w:rPr>
                <w:rFonts w:hint="eastAsia"/>
                <w:sz w:val="24"/>
                <w:szCs w:val="24"/>
              </w:rPr>
              <w:t>个人签名：</w:t>
            </w:r>
          </w:p>
          <w:p w14:paraId="5ED4EAB9" w14:textId="52F44C25" w:rsidR="006B2CD6" w:rsidRDefault="006B2CD6" w:rsidP="0074589E">
            <w:r w:rsidRPr="006B2CD6"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74589E">
              <w:rPr>
                <w:rFonts w:hint="eastAsia"/>
                <w:sz w:val="24"/>
                <w:szCs w:val="24"/>
              </w:rPr>
              <w:t xml:space="preserve"> 201</w:t>
            </w:r>
            <w:r w:rsidR="007535BA">
              <w:rPr>
                <w:sz w:val="24"/>
                <w:szCs w:val="24"/>
              </w:rPr>
              <w:t>9</w:t>
            </w:r>
            <w:r w:rsidR="0074589E">
              <w:rPr>
                <w:rFonts w:hint="eastAsia"/>
                <w:sz w:val="24"/>
                <w:szCs w:val="24"/>
              </w:rPr>
              <w:t xml:space="preserve"> </w:t>
            </w:r>
            <w:r w:rsidRPr="006B2CD6">
              <w:rPr>
                <w:rFonts w:hint="eastAsia"/>
                <w:sz w:val="24"/>
                <w:szCs w:val="24"/>
              </w:rPr>
              <w:t>年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月</w:t>
            </w:r>
            <w:r w:rsidRPr="006B2CD6">
              <w:rPr>
                <w:rFonts w:hint="eastAsia"/>
                <w:sz w:val="24"/>
                <w:szCs w:val="24"/>
              </w:rPr>
              <w:t xml:space="preserve">   </w:t>
            </w:r>
            <w:r w:rsidRPr="006B2CD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4589E" w14:paraId="6D6237F3" w14:textId="77777777" w:rsidTr="0074589E">
        <w:trPr>
          <w:trHeight w:val="435"/>
        </w:trPr>
        <w:tc>
          <w:tcPr>
            <w:tcW w:w="4500" w:type="dxa"/>
            <w:gridSpan w:val="3"/>
          </w:tcPr>
          <w:p w14:paraId="3E43343A" w14:textId="77777777" w:rsidR="0074589E" w:rsidRDefault="0074589E" w:rsidP="006B2CD6">
            <w:pPr>
              <w:jc w:val="center"/>
            </w:pPr>
            <w:r w:rsidRPr="006B2CD6">
              <w:rPr>
                <w:rFonts w:hint="eastAsia"/>
                <w:sz w:val="24"/>
                <w:szCs w:val="24"/>
              </w:rPr>
              <w:t>实践单位或联系人鉴定意见</w:t>
            </w:r>
          </w:p>
        </w:tc>
        <w:tc>
          <w:tcPr>
            <w:tcW w:w="4527" w:type="dxa"/>
            <w:gridSpan w:val="3"/>
          </w:tcPr>
          <w:p w14:paraId="3337591B" w14:textId="77777777" w:rsidR="0074589E" w:rsidRDefault="0074589E" w:rsidP="006B2CD6">
            <w:pPr>
              <w:jc w:val="center"/>
            </w:pPr>
            <w:r w:rsidRPr="0074589E">
              <w:rPr>
                <w:rFonts w:hint="eastAsia"/>
                <w:sz w:val="24"/>
                <w:szCs w:val="24"/>
              </w:rPr>
              <w:t>分团委</w:t>
            </w:r>
            <w:r w:rsidRPr="0074589E">
              <w:rPr>
                <w:rFonts w:hint="eastAsia"/>
                <w:sz w:val="24"/>
                <w:szCs w:val="24"/>
              </w:rPr>
              <w:t>PU</w:t>
            </w:r>
            <w:r w:rsidRPr="0074589E">
              <w:rPr>
                <w:rFonts w:hint="eastAsia"/>
                <w:sz w:val="24"/>
                <w:szCs w:val="24"/>
              </w:rPr>
              <w:t>学时认证意见</w:t>
            </w:r>
          </w:p>
        </w:tc>
      </w:tr>
      <w:tr w:rsidR="0074589E" w14:paraId="44DAC1F7" w14:textId="77777777" w:rsidTr="0074589E">
        <w:trPr>
          <w:trHeight w:val="1691"/>
        </w:trPr>
        <w:tc>
          <w:tcPr>
            <w:tcW w:w="4500" w:type="dxa"/>
            <w:gridSpan w:val="3"/>
          </w:tcPr>
          <w:p w14:paraId="6C0948A1" w14:textId="77777777" w:rsidR="0074589E" w:rsidRPr="0074589E" w:rsidRDefault="0074589E" w:rsidP="00E722FC"/>
          <w:p w14:paraId="3B34434C" w14:textId="77777777" w:rsidR="0074589E" w:rsidRDefault="0074589E" w:rsidP="00E722FC"/>
          <w:p w14:paraId="5F06895C" w14:textId="77777777" w:rsidR="0074589E" w:rsidRDefault="0074589E" w:rsidP="00E722FC"/>
          <w:p w14:paraId="18D06498" w14:textId="77777777" w:rsidR="0074589E" w:rsidRDefault="0074589E" w:rsidP="00E722FC"/>
          <w:p w14:paraId="0DAFCA5A" w14:textId="77777777" w:rsidR="0074589E" w:rsidRDefault="0074589E" w:rsidP="0074589E">
            <w:pPr>
              <w:ind w:leftChars="391" w:left="821" w:firstLineChars="550" w:firstLine="1320"/>
              <w:rPr>
                <w:sz w:val="24"/>
                <w:szCs w:val="24"/>
              </w:rPr>
            </w:pPr>
          </w:p>
          <w:p w14:paraId="2BF29BD7" w14:textId="77777777" w:rsidR="0074589E" w:rsidRPr="006B2CD6" w:rsidRDefault="0074589E" w:rsidP="0074589E">
            <w:pPr>
              <w:ind w:leftChars="391" w:left="821" w:firstLineChars="550" w:firstLine="1320"/>
              <w:rPr>
                <w:sz w:val="24"/>
                <w:szCs w:val="24"/>
              </w:rPr>
            </w:pPr>
            <w:r w:rsidRPr="006B2CD6"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55142FA" w14:textId="77777777" w:rsidR="0074589E" w:rsidRPr="0074589E" w:rsidRDefault="0074589E" w:rsidP="0074589E">
            <w:pPr>
              <w:ind w:firstLineChars="800" w:firstLine="1920"/>
              <w:rPr>
                <w:sz w:val="24"/>
                <w:szCs w:val="24"/>
              </w:rPr>
            </w:pPr>
            <w:r w:rsidRPr="006B2CD6">
              <w:rPr>
                <w:rFonts w:hint="eastAsia"/>
                <w:sz w:val="24"/>
                <w:szCs w:val="24"/>
              </w:rPr>
              <w:t>年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月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27" w:type="dxa"/>
            <w:gridSpan w:val="3"/>
          </w:tcPr>
          <w:p w14:paraId="69832950" w14:textId="77777777" w:rsidR="005D401B" w:rsidRDefault="005D401B" w:rsidP="005D401B">
            <w:pPr>
              <w:widowControl/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67D4E09D" w14:textId="77777777" w:rsidR="0074589E" w:rsidRPr="0074589E" w:rsidRDefault="0074589E" w:rsidP="005D401B">
            <w:pPr>
              <w:widowControl/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  <w:r w:rsidRPr="0074589E">
              <w:rPr>
                <w:rFonts w:hint="eastAsia"/>
                <w:sz w:val="28"/>
                <w:szCs w:val="28"/>
              </w:rPr>
              <w:t>同意</w:t>
            </w:r>
            <w:r w:rsidR="005D401B">
              <w:rPr>
                <w:rFonts w:hint="eastAsia"/>
                <w:sz w:val="28"/>
                <w:szCs w:val="28"/>
              </w:rPr>
              <w:t>按照</w:t>
            </w:r>
            <w:r w:rsidR="005D401B" w:rsidRPr="0074589E">
              <w:rPr>
                <w:rFonts w:cstheme="minorHAnsi"/>
                <w:sz w:val="28"/>
                <w:szCs w:val="28"/>
              </w:rPr>
              <w:t>_</w:t>
            </w:r>
            <w:r w:rsidR="005D401B" w:rsidRPr="0074589E">
              <w:rPr>
                <w:rFonts w:ascii="Calibri" w:hAnsi="Calibri" w:cs="Calibri"/>
                <w:sz w:val="28"/>
                <w:szCs w:val="28"/>
              </w:rPr>
              <w:t>____</w:t>
            </w:r>
            <w:r w:rsidR="005D401B">
              <w:rPr>
                <w:rFonts w:ascii="Calibri" w:hAnsi="Calibri" w:cs="Calibri" w:hint="eastAsia"/>
                <w:sz w:val="28"/>
                <w:szCs w:val="28"/>
              </w:rPr>
              <w:t>级项目</w:t>
            </w:r>
            <w:r w:rsidRPr="0074589E">
              <w:rPr>
                <w:rFonts w:hint="eastAsia"/>
                <w:sz w:val="28"/>
                <w:szCs w:val="28"/>
              </w:rPr>
              <w:t>授予寒暑期社会实践专项学时</w:t>
            </w:r>
            <w:r w:rsidR="005D401B">
              <w:rPr>
                <w:rFonts w:cstheme="minorHAnsi" w:hint="eastAsia"/>
                <w:sz w:val="28"/>
                <w:szCs w:val="28"/>
              </w:rPr>
              <w:t>。</w:t>
            </w:r>
          </w:p>
          <w:p w14:paraId="6CB9DF38" w14:textId="77777777" w:rsidR="0074589E" w:rsidRDefault="0074589E">
            <w:pPr>
              <w:widowControl/>
              <w:jc w:val="left"/>
            </w:pPr>
          </w:p>
          <w:p w14:paraId="31B54EAC" w14:textId="77777777" w:rsidR="0074589E" w:rsidRPr="006B2CD6" w:rsidRDefault="0074589E" w:rsidP="0074589E">
            <w:pPr>
              <w:ind w:leftChars="391" w:left="821"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 w:rsidRPr="006B2CD6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397E28C" w14:textId="77777777" w:rsidR="0074589E" w:rsidRDefault="0074589E" w:rsidP="0074589E">
            <w:pPr>
              <w:widowControl/>
              <w:ind w:firstLineChars="900" w:firstLine="2160"/>
              <w:jc w:val="left"/>
            </w:pPr>
            <w:r w:rsidRPr="006B2CD6">
              <w:rPr>
                <w:rFonts w:hint="eastAsia"/>
                <w:sz w:val="24"/>
                <w:szCs w:val="24"/>
              </w:rPr>
              <w:t>年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月</w:t>
            </w:r>
            <w:r w:rsidRPr="006B2CD6">
              <w:rPr>
                <w:rFonts w:hint="eastAsia"/>
                <w:sz w:val="24"/>
                <w:szCs w:val="24"/>
              </w:rPr>
              <w:t xml:space="preserve">  </w:t>
            </w:r>
            <w:r w:rsidRPr="006B2CD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75007E9" w14:textId="77777777" w:rsidR="00E722FC" w:rsidRPr="00E722FC" w:rsidRDefault="00E722FC"/>
    <w:sectPr w:rsidR="00E722FC" w:rsidRPr="00E722FC" w:rsidSect="0074589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A7031" w14:textId="77777777" w:rsidR="00BD5D6E" w:rsidRPr="00374EEE" w:rsidRDefault="00BD5D6E" w:rsidP="00E722FC">
      <w:pPr>
        <w:ind w:firstLine="640"/>
        <w:rPr>
          <w:rFonts w:ascii="Calibri" w:hAnsi="Calibri"/>
        </w:rPr>
      </w:pPr>
      <w:r>
        <w:separator/>
      </w:r>
    </w:p>
  </w:endnote>
  <w:endnote w:type="continuationSeparator" w:id="0">
    <w:p w14:paraId="00DCB039" w14:textId="77777777" w:rsidR="00BD5D6E" w:rsidRPr="00374EEE" w:rsidRDefault="00BD5D6E" w:rsidP="00E722FC">
      <w:pPr>
        <w:ind w:firstLine="64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2DB4" w14:textId="77777777" w:rsidR="00BD5D6E" w:rsidRPr="00374EEE" w:rsidRDefault="00BD5D6E" w:rsidP="00E722FC">
      <w:pPr>
        <w:ind w:firstLine="640"/>
        <w:rPr>
          <w:rFonts w:ascii="Calibri" w:hAnsi="Calibri"/>
        </w:rPr>
      </w:pPr>
      <w:r>
        <w:separator/>
      </w:r>
    </w:p>
  </w:footnote>
  <w:footnote w:type="continuationSeparator" w:id="0">
    <w:p w14:paraId="31F815FE" w14:textId="77777777" w:rsidR="00BD5D6E" w:rsidRPr="00374EEE" w:rsidRDefault="00BD5D6E" w:rsidP="00E722FC">
      <w:pPr>
        <w:ind w:firstLine="640"/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2FC"/>
    <w:rsid w:val="00052490"/>
    <w:rsid w:val="003308A4"/>
    <w:rsid w:val="005D401B"/>
    <w:rsid w:val="006562E2"/>
    <w:rsid w:val="006B2CD6"/>
    <w:rsid w:val="0074589E"/>
    <w:rsid w:val="007535BA"/>
    <w:rsid w:val="00945815"/>
    <w:rsid w:val="009D09BE"/>
    <w:rsid w:val="00AD180E"/>
    <w:rsid w:val="00BD5D6E"/>
    <w:rsid w:val="00BF7CAD"/>
    <w:rsid w:val="00DB3542"/>
    <w:rsid w:val="00E722FC"/>
    <w:rsid w:val="00E9324D"/>
    <w:rsid w:val="00EA1233"/>
    <w:rsid w:val="00FE0CFF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33108"/>
  <w15:docId w15:val="{49C1D65E-7591-48AE-A67C-6D0B09D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园子 陈</cp:lastModifiedBy>
  <cp:revision>9</cp:revision>
  <dcterms:created xsi:type="dcterms:W3CDTF">2016-06-22T03:00:00Z</dcterms:created>
  <dcterms:modified xsi:type="dcterms:W3CDTF">2019-07-01T01:09:00Z</dcterms:modified>
</cp:coreProperties>
</file>