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华文中宋" w:hAnsi="华文中宋" w:eastAsia="华文中宋" w:cs="仿宋"/>
          <w:kern w:val="0"/>
          <w:sz w:val="32"/>
          <w:szCs w:val="28"/>
        </w:rPr>
      </w:pPr>
      <w:r>
        <w:rPr>
          <w:rFonts w:hint="eastAsia" w:ascii="华文中宋" w:hAnsi="华文中宋" w:eastAsia="华文中宋" w:cs="仿宋"/>
          <w:kern w:val="0"/>
          <w:sz w:val="32"/>
          <w:szCs w:val="28"/>
        </w:rPr>
        <w:t>无锡职业技术学院学生会职能部门</w:t>
      </w:r>
      <w:r>
        <w:rPr>
          <w:rFonts w:ascii="华文中宋" w:hAnsi="华文中宋" w:eastAsia="华文中宋" w:cs="仿宋"/>
          <w:kern w:val="0"/>
          <w:sz w:val="32"/>
          <w:szCs w:val="28"/>
        </w:rPr>
        <w:t>负责人</w:t>
      </w:r>
      <w:r>
        <w:rPr>
          <w:rFonts w:hint="eastAsia" w:ascii="华文中宋" w:hAnsi="华文中宋" w:eastAsia="华文中宋" w:cs="仿宋"/>
          <w:kern w:val="0"/>
          <w:sz w:val="32"/>
          <w:szCs w:val="28"/>
        </w:rPr>
        <w:t>竞聘报名表</w:t>
      </w:r>
    </w:p>
    <w:tbl>
      <w:tblPr>
        <w:tblStyle w:val="5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5"/>
        <w:gridCol w:w="424"/>
        <w:gridCol w:w="1281"/>
        <w:gridCol w:w="843"/>
        <w:gridCol w:w="573"/>
        <w:gridCol w:w="166"/>
        <w:gridCol w:w="1386"/>
        <w:gridCol w:w="434"/>
        <w:gridCol w:w="22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别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>
            <w:pPr>
              <w:widowControl/>
              <w:spacing w:line="560" w:lineRule="exact"/>
              <w:ind w:firstLine="390" w:firstLineChars="150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班  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级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族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贯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5" w:type="dxa"/>
            <w:gridSpan w:val="4"/>
            <w:vAlign w:val="center"/>
          </w:tcPr>
          <w:p>
            <w:pPr>
              <w:widowControl/>
              <w:spacing w:line="560" w:lineRule="exact"/>
              <w:ind w:firstLine="130" w:firstLineChars="50"/>
              <w:jc w:val="lef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所在院系、年级及专业</w:t>
            </w:r>
          </w:p>
        </w:tc>
        <w:tc>
          <w:tcPr>
            <w:tcW w:w="5151" w:type="dxa"/>
            <w:gridSpan w:val="7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670" w:type="dxa"/>
            <w:gridSpan w:val="2"/>
          </w:tcPr>
          <w:p>
            <w:pPr>
              <w:widowControl/>
              <w:spacing w:line="400" w:lineRule="exact"/>
              <w:ind w:firstLine="260" w:firstLineChars="100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大学期间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团学活动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经历</w:t>
            </w:r>
            <w:bookmarkStart w:id="0" w:name="_GoBack"/>
            <w:bookmarkEnd w:id="0"/>
          </w:p>
        </w:tc>
        <w:tc>
          <w:tcPr>
            <w:tcW w:w="6856" w:type="dxa"/>
            <w:gridSpan w:val="9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6" w:type="dxa"/>
            <w:gridSpan w:val="11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各学期成绩测评的班级排名（按学分成绩乘积排名）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第一学期</w:t>
            </w:r>
          </w:p>
        </w:tc>
        <w:tc>
          <w:tcPr>
            <w:tcW w:w="2124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第二学期</w:t>
            </w:r>
          </w:p>
        </w:tc>
        <w:tc>
          <w:tcPr>
            <w:tcW w:w="2125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第三学期</w:t>
            </w:r>
          </w:p>
        </w:tc>
        <w:tc>
          <w:tcPr>
            <w:tcW w:w="2183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第四学期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24" w:type="dxa"/>
            <w:gridSpan w:val="2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25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83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情况</w:t>
            </w:r>
          </w:p>
        </w:tc>
        <w:tc>
          <w:tcPr>
            <w:tcW w:w="6971" w:type="dxa"/>
            <w:gridSpan w:val="10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竞聘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职位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pacing w:val="-10"/>
                <w:kern w:val="0"/>
                <w:sz w:val="28"/>
                <w:szCs w:val="28"/>
              </w:rPr>
              <w:t>是否服从调剂</w:t>
            </w:r>
          </w:p>
          <w:p>
            <w:pPr>
              <w:widowControl/>
              <w:spacing w:line="500" w:lineRule="exact"/>
              <w:ind w:firstLine="4160" w:firstLineChars="1600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竞聘理由</w:t>
            </w:r>
          </w:p>
        </w:tc>
        <w:tc>
          <w:tcPr>
            <w:tcW w:w="6971" w:type="dxa"/>
            <w:gridSpan w:val="10"/>
            <w:vAlign w:val="center"/>
          </w:tcPr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3640" w:firstLineChars="1400"/>
              <w:rPr>
                <w:rFonts w:hint="eastAsia"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pacing w:val="-10"/>
                <w:kern w:val="0"/>
                <w:sz w:val="28"/>
                <w:szCs w:val="28"/>
              </w:rPr>
              <w:t>本人签名</w:t>
            </w:r>
            <w:r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华文中宋" w:hAnsi="华文中宋" w:eastAsia="华文中宋" w:cs="黑体"/>
          <w:sz w:val="36"/>
          <w:szCs w:val="32"/>
        </w:rPr>
      </w:pPr>
      <w:r>
        <w:rPr>
          <w:rFonts w:hint="eastAsia" w:ascii="华文中宋" w:hAnsi="华文中宋" w:eastAsia="华文中宋" w:cs="仿宋"/>
          <w:kern w:val="0"/>
          <w:sz w:val="32"/>
          <w:szCs w:val="28"/>
        </w:rPr>
        <w:t>无锡职业技术学院学生会职能部门</w:t>
      </w:r>
      <w:r>
        <w:rPr>
          <w:rFonts w:ascii="华文中宋" w:hAnsi="华文中宋" w:eastAsia="华文中宋" w:cs="仿宋"/>
          <w:kern w:val="0"/>
          <w:sz w:val="32"/>
          <w:szCs w:val="28"/>
        </w:rPr>
        <w:t>负责人</w:t>
      </w:r>
      <w:r>
        <w:rPr>
          <w:rFonts w:hint="eastAsia" w:ascii="华文中宋" w:hAnsi="华文中宋" w:eastAsia="华文中宋" w:cs="仿宋"/>
          <w:kern w:val="0"/>
          <w:sz w:val="32"/>
          <w:szCs w:val="28"/>
        </w:rPr>
        <w:t>竞聘推荐表</w:t>
      </w:r>
    </w:p>
    <w:tbl>
      <w:tblPr>
        <w:tblStyle w:val="5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"/>
        <w:gridCol w:w="425"/>
        <w:gridCol w:w="1282"/>
        <w:gridCol w:w="845"/>
        <w:gridCol w:w="573"/>
        <w:gridCol w:w="167"/>
        <w:gridCol w:w="1388"/>
        <w:gridCol w:w="434"/>
        <w:gridCol w:w="23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名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>
            <w:pPr>
              <w:widowControl/>
              <w:spacing w:line="560" w:lineRule="exact"/>
              <w:ind w:firstLine="390" w:firstLineChars="150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班  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级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族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贯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黑体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79" w:type="dxa"/>
            <w:gridSpan w:val="4"/>
            <w:vAlign w:val="center"/>
          </w:tcPr>
          <w:p>
            <w:pPr>
              <w:widowControl/>
              <w:spacing w:line="560" w:lineRule="exact"/>
              <w:ind w:firstLine="130" w:firstLineChars="50"/>
              <w:jc w:val="lef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所在院系、年级及专业</w:t>
            </w:r>
          </w:p>
        </w:tc>
        <w:tc>
          <w:tcPr>
            <w:tcW w:w="5158" w:type="dxa"/>
            <w:gridSpan w:val="7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672" w:type="dxa"/>
            <w:gridSpan w:val="2"/>
          </w:tcPr>
          <w:p>
            <w:pPr>
              <w:widowControl/>
              <w:spacing w:line="400" w:lineRule="exact"/>
              <w:ind w:firstLine="260" w:firstLineChars="100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大学期间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团学活动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经历</w:t>
            </w:r>
          </w:p>
        </w:tc>
        <w:tc>
          <w:tcPr>
            <w:tcW w:w="6865" w:type="dxa"/>
            <w:gridSpan w:val="9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37" w:type="dxa"/>
            <w:gridSpan w:val="11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各学期成绩测评的班级排名（按学分成绩乘积排名）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97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第一学期</w:t>
            </w:r>
          </w:p>
        </w:tc>
        <w:tc>
          <w:tcPr>
            <w:tcW w:w="212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第二学期</w:t>
            </w:r>
          </w:p>
        </w:tc>
        <w:tc>
          <w:tcPr>
            <w:tcW w:w="2128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第三学期</w:t>
            </w:r>
          </w:p>
        </w:tc>
        <w:tc>
          <w:tcPr>
            <w:tcW w:w="2185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第四学期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97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27" w:type="dxa"/>
            <w:gridSpan w:val="2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28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2185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班级排名：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情况</w:t>
            </w:r>
          </w:p>
        </w:tc>
        <w:tc>
          <w:tcPr>
            <w:tcW w:w="6980" w:type="dxa"/>
            <w:gridSpan w:val="10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5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推荐</w:t>
            </w:r>
            <w:r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职位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pacing w:val="-10"/>
                <w:kern w:val="0"/>
                <w:sz w:val="28"/>
                <w:szCs w:val="28"/>
              </w:rPr>
              <w:t>是否服从调剂</w:t>
            </w:r>
          </w:p>
          <w:p>
            <w:pPr>
              <w:widowControl/>
              <w:spacing w:line="500" w:lineRule="exact"/>
              <w:ind w:firstLine="4160" w:firstLineChars="1600"/>
              <w:jc w:val="center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55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6980" w:type="dxa"/>
            <w:gridSpan w:val="10"/>
            <w:vAlign w:val="center"/>
          </w:tcPr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070" w:firstLineChars="19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4160" w:firstLineChars="160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pacing w:val="-10"/>
                <w:kern w:val="0"/>
                <w:sz w:val="28"/>
                <w:szCs w:val="28"/>
              </w:rPr>
              <w:t>推荐组织</w:t>
            </w:r>
            <w:r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500" w:lineRule="exact"/>
              <w:ind w:firstLine="3770" w:firstLineChars="1450"/>
              <w:rPr>
                <w:rFonts w:ascii="仿宋_GB2312" w:hAnsi="宋体" w:eastAsia="仿宋_GB2312" w:cs="黑体"/>
                <w:spacing w:val="-1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both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黑体" w:hAnsi="黑体" w:eastAsia="黑体" w:cs="黑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12671E"/>
    <w:rsid w:val="00001307"/>
    <w:rsid w:val="0005487C"/>
    <w:rsid w:val="000746EB"/>
    <w:rsid w:val="000D32D4"/>
    <w:rsid w:val="001573F9"/>
    <w:rsid w:val="00163790"/>
    <w:rsid w:val="001E27C3"/>
    <w:rsid w:val="0022354F"/>
    <w:rsid w:val="002B0CA7"/>
    <w:rsid w:val="002F172C"/>
    <w:rsid w:val="003026D8"/>
    <w:rsid w:val="0032538B"/>
    <w:rsid w:val="0036564D"/>
    <w:rsid w:val="0036661F"/>
    <w:rsid w:val="003815F1"/>
    <w:rsid w:val="00465AC7"/>
    <w:rsid w:val="004E4633"/>
    <w:rsid w:val="0052152F"/>
    <w:rsid w:val="0057687D"/>
    <w:rsid w:val="005B39BB"/>
    <w:rsid w:val="005E0909"/>
    <w:rsid w:val="006236BF"/>
    <w:rsid w:val="006B105F"/>
    <w:rsid w:val="006E5551"/>
    <w:rsid w:val="00726BE9"/>
    <w:rsid w:val="00775DC9"/>
    <w:rsid w:val="007B1A3E"/>
    <w:rsid w:val="007E4F57"/>
    <w:rsid w:val="007E7B82"/>
    <w:rsid w:val="008D1B21"/>
    <w:rsid w:val="008E3F86"/>
    <w:rsid w:val="009211A4"/>
    <w:rsid w:val="00921956"/>
    <w:rsid w:val="00921CFA"/>
    <w:rsid w:val="00953192"/>
    <w:rsid w:val="0095634F"/>
    <w:rsid w:val="00963B02"/>
    <w:rsid w:val="009748BF"/>
    <w:rsid w:val="00974F9C"/>
    <w:rsid w:val="009B30EC"/>
    <w:rsid w:val="009F779A"/>
    <w:rsid w:val="00A06980"/>
    <w:rsid w:val="00A543DC"/>
    <w:rsid w:val="00A90CC8"/>
    <w:rsid w:val="00AA07D8"/>
    <w:rsid w:val="00AC1E9B"/>
    <w:rsid w:val="00B05C55"/>
    <w:rsid w:val="00B26427"/>
    <w:rsid w:val="00B46801"/>
    <w:rsid w:val="00B539B8"/>
    <w:rsid w:val="00BA7C08"/>
    <w:rsid w:val="00BD5450"/>
    <w:rsid w:val="00C07758"/>
    <w:rsid w:val="00C83D01"/>
    <w:rsid w:val="00C8561C"/>
    <w:rsid w:val="00CA33A7"/>
    <w:rsid w:val="00CC3166"/>
    <w:rsid w:val="00D070DE"/>
    <w:rsid w:val="00D12274"/>
    <w:rsid w:val="00D84F85"/>
    <w:rsid w:val="00E42BA1"/>
    <w:rsid w:val="00E81D97"/>
    <w:rsid w:val="00E96C82"/>
    <w:rsid w:val="00EE4901"/>
    <w:rsid w:val="00F6220F"/>
    <w:rsid w:val="00F7258A"/>
    <w:rsid w:val="00F83D4A"/>
    <w:rsid w:val="00F915D2"/>
    <w:rsid w:val="00FD0463"/>
    <w:rsid w:val="06AB7B01"/>
    <w:rsid w:val="07CB1387"/>
    <w:rsid w:val="0B12671E"/>
    <w:rsid w:val="0DC85E59"/>
    <w:rsid w:val="24123E6B"/>
    <w:rsid w:val="25907D84"/>
    <w:rsid w:val="41D91034"/>
    <w:rsid w:val="426A7633"/>
    <w:rsid w:val="45593A55"/>
    <w:rsid w:val="69C90684"/>
    <w:rsid w:val="6C7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321</Words>
  <Characters>1836</Characters>
  <Lines>15</Lines>
  <Paragraphs>4</Paragraphs>
  <TotalTime>1124</TotalTime>
  <ScaleCrop>false</ScaleCrop>
  <LinksUpToDate>false</LinksUpToDate>
  <CharactersWithSpaces>2153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2020-11-14T02:42:00Z</dcterms:created>
  <dc:creator>Administrator</dc:creator>
  <cp:lastModifiedBy>张乐飞</cp:lastModifiedBy>
  <cp:lastPrinted>2020-12-07T11:16:00Z</cp:lastPrinted>
  <dcterms:modified xsi:type="dcterms:W3CDTF">2021-03-08T07:18:51Z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